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8" w:rsidRDefault="005C0383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95pt;margin-top:306.7pt;width:107.75pt;height:23.3pt;z-index:251662336" stroked="f">
            <v:textbox style="mso-next-textbox:#_x0000_s1032">
              <w:txbxContent>
                <w:p w:rsidR="00D94C74" w:rsidRPr="00D94C74" w:rsidRDefault="005C038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Short</w:t>
                  </w:r>
                  <w:r w:rsidR="00D94C74" w:rsidRPr="00D94C74">
                    <w:rPr>
                      <w:sz w:val="28"/>
                      <w:szCs w:val="28"/>
                    </w:rPr>
                    <w:t>-</w:t>
                  </w:r>
                  <w:proofErr w:type="spellStart"/>
                  <w:r w:rsidR="00D94C74" w:rsidRPr="00D94C74">
                    <w:rPr>
                      <w:sz w:val="28"/>
                      <w:szCs w:val="28"/>
                    </w:rPr>
                    <w:t>term</w:t>
                  </w:r>
                  <w:proofErr w:type="spellEnd"/>
                  <w:r w:rsidR="00D94C74" w:rsidRPr="00D94C7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D94C74" w:rsidRPr="00D94C74">
                    <w:rPr>
                      <w:sz w:val="28"/>
                      <w:szCs w:val="28"/>
                    </w:rPr>
                    <w:t>goal</w:t>
                  </w:r>
                  <w:proofErr w:type="spellEnd"/>
                </w:p>
              </w:txbxContent>
            </v:textbox>
          </v:shape>
        </w:pict>
      </w:r>
      <w:r w:rsidR="000A2BCA">
        <w:rPr>
          <w:noProof/>
          <w:lang w:eastAsia="es-MX"/>
        </w:rPr>
        <w:pict>
          <v:shape id="_x0000_s1036" type="#_x0000_t202" style="position:absolute;margin-left:255.25pt;margin-top:578.8pt;width:203.85pt;height:21.5pt;z-index:251666432" stroked="f">
            <v:textbox style="mso-next-textbox:#_x0000_s1036">
              <w:txbxContent>
                <w:p w:rsidR="00D94C74" w:rsidRPr="00D94C74" w:rsidRDefault="00D94C74">
                  <w:pPr>
                    <w:rPr>
                      <w:lang w:val="en-US"/>
                    </w:rPr>
                  </w:pPr>
                  <w:r w:rsidRPr="00D94C74">
                    <w:rPr>
                      <w:lang w:val="en-US"/>
                    </w:rPr>
                    <w:t>How this can be used in everyday life:</w:t>
                  </w:r>
                </w:p>
              </w:txbxContent>
            </v:textbox>
          </v:shape>
        </w:pict>
      </w:r>
      <w:r w:rsidR="000A2BCA">
        <w:rPr>
          <w:noProof/>
          <w:lang w:eastAsia="es-MX"/>
        </w:rPr>
        <w:pict>
          <v:shape id="_x0000_s1035" type="#_x0000_t202" style="position:absolute;margin-left:22.45pt;margin-top:578.8pt;width:124.35pt;height:21.5pt;z-index:251665408" stroked="f">
            <v:textbox style="mso-next-textbox:#_x0000_s1035">
              <w:txbxContent>
                <w:p w:rsidR="00D94C74" w:rsidRDefault="00D94C74">
                  <w:proofErr w:type="spellStart"/>
                  <w:r>
                    <w:t>Examples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 w:rsidR="000A2BCA">
        <w:rPr>
          <w:noProof/>
          <w:lang w:eastAsia="es-MX"/>
        </w:rPr>
        <w:pict>
          <v:shape id="_x0000_s1034" type="#_x0000_t202" style="position:absolute;margin-left:255.25pt;margin-top:40.2pt;width:127.2pt;height:23.4pt;z-index:251664384" stroked="f">
            <v:textbox style="mso-next-textbox:#_x0000_s1034">
              <w:txbxContent>
                <w:p w:rsidR="00D94C74" w:rsidRDefault="00D94C74">
                  <w:r>
                    <w:t xml:space="preserve">Key </w:t>
                  </w:r>
                  <w:proofErr w:type="spellStart"/>
                  <w:r>
                    <w:t>characteristics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 w:rsidR="000A2BCA">
        <w:rPr>
          <w:noProof/>
          <w:lang w:eastAsia="es-MX"/>
        </w:rPr>
        <w:pict>
          <v:shape id="_x0000_s1033" type="#_x0000_t202" style="position:absolute;margin-left:22.45pt;margin-top:40.2pt;width:153.05pt;height:23.4pt;z-index:251663360" stroked="f">
            <v:textbox style="mso-next-textbox:#_x0000_s1033">
              <w:txbxContent>
                <w:p w:rsidR="00D94C74" w:rsidRDefault="00D94C74">
                  <w:proofErr w:type="spellStart"/>
                  <w:r>
                    <w:t>Definition</w:t>
                  </w:r>
                  <w:proofErr w:type="spellEnd"/>
                  <w:r>
                    <w:t>:</w:t>
                  </w:r>
                </w:p>
              </w:txbxContent>
            </v:textbox>
          </v:shape>
        </w:pict>
      </w:r>
      <w:r w:rsidR="000A2BCA">
        <w:rPr>
          <w:noProof/>
          <w:lang w:eastAsia="es-MX"/>
        </w:rPr>
        <w:pict>
          <v:oval id="_x0000_s1031" style="position:absolute;margin-left:175.5pt;margin-top:279pt;width:138pt;height:91.5pt;z-index:251661312"/>
        </w:pict>
      </w:r>
      <w:r w:rsidR="000A2BCA"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5pt;margin-top:321pt;width:455.5pt;height:0;z-index:251660288" o:connectortype="straight"/>
        </w:pict>
      </w:r>
      <w:r w:rsidR="000A2BCA">
        <w:rPr>
          <w:noProof/>
          <w:lang w:eastAsia="es-MX"/>
        </w:rPr>
        <w:pict>
          <v:shape id="_x0000_s1028" type="#_x0000_t32" style="position:absolute;margin-left:243pt;margin-top:29.45pt;width:1.5pt;height:582.55pt;z-index:251659264" o:connectortype="straight"/>
        </w:pict>
      </w:r>
      <w:r w:rsidR="000A2BCA">
        <w:rPr>
          <w:noProof/>
          <w:lang w:eastAsia="es-MX"/>
        </w:rPr>
        <w:pict>
          <v:rect id="_x0000_s1026" style="position:absolute;margin-left:15pt;margin-top:29.45pt;width:455.5pt;height:582.55pt;z-index:251658240"/>
        </w:pict>
      </w:r>
      <w:proofErr w:type="spellStart"/>
      <w:r w:rsidR="0043562A">
        <w:t>Name</w:t>
      </w:r>
      <w:proofErr w:type="spellEnd"/>
      <w:r w:rsidR="0043562A">
        <w:t>:</w:t>
      </w:r>
    </w:p>
    <w:sectPr w:rsidR="00F95C18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3562A"/>
    <w:rsid w:val="000A2BCA"/>
    <w:rsid w:val="00100AD4"/>
    <w:rsid w:val="00394324"/>
    <w:rsid w:val="0043562A"/>
    <w:rsid w:val="005C0383"/>
    <w:rsid w:val="00617799"/>
    <w:rsid w:val="00700165"/>
    <w:rsid w:val="008634C8"/>
    <w:rsid w:val="00965D8A"/>
    <w:rsid w:val="0097422D"/>
    <w:rsid w:val="00A62D6C"/>
    <w:rsid w:val="00A7299B"/>
    <w:rsid w:val="00CC47D5"/>
    <w:rsid w:val="00D41FA4"/>
    <w:rsid w:val="00D94C74"/>
    <w:rsid w:val="00DA6047"/>
    <w:rsid w:val="00F7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>Toshiba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3</cp:revision>
  <dcterms:created xsi:type="dcterms:W3CDTF">2013-05-06T22:19:00Z</dcterms:created>
  <dcterms:modified xsi:type="dcterms:W3CDTF">2013-05-06T22:20:00Z</dcterms:modified>
</cp:coreProperties>
</file>